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AC" w:rsidRDefault="009F0DAC">
      <w:bookmarkStart w:id="0" w:name="_GoBack"/>
      <w:bookmarkEnd w:id="0"/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C3F93" w:rsidRPr="00F1743C" w:rsidTr="00AC3F93">
        <w:tc>
          <w:tcPr>
            <w:tcW w:w="9464" w:type="dxa"/>
            <w:shd w:val="clear" w:color="auto" w:fill="auto"/>
          </w:tcPr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5"/>
              <w:gridCol w:w="9123"/>
            </w:tblGrid>
            <w:tr w:rsidR="00AC3F93" w:rsidRPr="002443A4" w:rsidTr="00A04B23">
              <w:tc>
                <w:tcPr>
                  <w:tcW w:w="735" w:type="dxa"/>
                  <w:vAlign w:val="center"/>
                </w:tcPr>
                <w:p w:rsidR="00AC3F93" w:rsidRDefault="00AC3F93" w:rsidP="00A44FC4">
                  <w:pPr>
                    <w:pStyle w:val="a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3375" cy="276225"/>
                        <wp:effectExtent l="0" t="0" r="0" b="0"/>
                        <wp:docPr id="84" name="Рисунок 84" descr="C:\Users\user\AppData\Local\Microsoft\Windows\INetCache\Content.Word\Эмблема пнг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C:\Users\user\AppData\Local\Microsoft\Windows\INetCache\Content.Word\Эмблема пнг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23" w:type="dxa"/>
                  <w:vAlign w:val="center"/>
                </w:tcPr>
                <w:p w:rsidR="00AC3F93" w:rsidRPr="002443A4" w:rsidRDefault="00AC3F93" w:rsidP="00A44FC4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95543B">
                    <w:rPr>
                      <w:i/>
                    </w:rPr>
                    <w:t xml:space="preserve">Анкета для </w:t>
                  </w:r>
                  <w:r>
                    <w:rPr>
                      <w:i/>
                    </w:rPr>
                    <w:t>изучения уровня удовлетворенности родителей качеством образовательных услуг колледжа</w:t>
                  </w:r>
                </w:p>
              </w:tc>
            </w:tr>
          </w:tbl>
          <w:p w:rsidR="00AC3F93" w:rsidRPr="00A44FC4" w:rsidRDefault="00AC3F93" w:rsidP="00A44FC4">
            <w:pPr>
              <w:jc w:val="center"/>
              <w:rPr>
                <w:i/>
                <w:iCs/>
              </w:rPr>
            </w:pPr>
          </w:p>
          <w:p w:rsidR="00AC3F93" w:rsidRPr="00A44FC4" w:rsidRDefault="00AC3F93" w:rsidP="00A44FC4">
            <w:pPr>
              <w:jc w:val="center"/>
              <w:rPr>
                <w:i/>
                <w:iCs/>
              </w:rPr>
            </w:pPr>
          </w:p>
          <w:p w:rsidR="00AC3F93" w:rsidRPr="00A44FC4" w:rsidRDefault="00AC3F93" w:rsidP="00A44FC4">
            <w:pPr>
              <w:jc w:val="center"/>
              <w:rPr>
                <w:iCs/>
              </w:rPr>
            </w:pPr>
            <w:r w:rsidRPr="00A44FC4">
              <w:rPr>
                <w:iCs/>
              </w:rPr>
              <w:t>Уважаемые родители,</w:t>
            </w:r>
          </w:p>
          <w:p w:rsidR="00AC3F93" w:rsidRPr="00A44FC4" w:rsidRDefault="00AC3F93" w:rsidP="00A44FC4">
            <w:pPr>
              <w:spacing w:after="120"/>
              <w:jc w:val="center"/>
              <w:rPr>
                <w:iCs/>
              </w:rPr>
            </w:pPr>
            <w:r w:rsidRPr="00A44FC4">
              <w:rPr>
                <w:iCs/>
              </w:rPr>
              <w:t>Убедительно просим Вас ответить на вопросы этой анкеты</w:t>
            </w:r>
          </w:p>
          <w:p w:rsidR="00AC3F93" w:rsidRPr="00F1743C" w:rsidRDefault="00AC3F93" w:rsidP="00A44FC4">
            <w:pPr>
              <w:numPr>
                <w:ilvl w:val="0"/>
                <w:numId w:val="1"/>
              </w:numPr>
              <w:jc w:val="both"/>
            </w:pPr>
            <w:r w:rsidRPr="00F1743C">
              <w:t>Пол Вашего ребенка: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а) мужской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б) женский</w:t>
            </w:r>
          </w:p>
          <w:p w:rsidR="00AC3F93" w:rsidRPr="00F1743C" w:rsidRDefault="00AC3F93" w:rsidP="00A44FC4">
            <w:pPr>
              <w:ind w:left="360"/>
              <w:jc w:val="both"/>
            </w:pPr>
            <w:r w:rsidRPr="00A44FC4">
              <w:rPr>
                <w:b/>
                <w:bCs/>
              </w:rPr>
              <w:t>2.</w:t>
            </w:r>
            <w:r w:rsidRPr="00F1743C">
              <w:t xml:space="preserve">   В какой группе учится  Ваш ребенок:_________________________</w:t>
            </w:r>
          </w:p>
          <w:p w:rsidR="00AC3F93" w:rsidRPr="00F1743C" w:rsidRDefault="00AC3F93" w:rsidP="00A44FC4">
            <w:pPr>
              <w:ind w:left="360"/>
              <w:jc w:val="both"/>
            </w:pPr>
            <w:r w:rsidRPr="00A44FC4">
              <w:rPr>
                <w:b/>
                <w:bCs/>
              </w:rPr>
              <w:t>3.</w:t>
            </w:r>
            <w:r w:rsidRPr="00F1743C">
              <w:t xml:space="preserve">   На какой основе учится Ваш ребенок: ________________________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а) бюджетной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б) внебюджетной</w:t>
            </w:r>
          </w:p>
          <w:p w:rsidR="00AC3F93" w:rsidRPr="00F1743C" w:rsidRDefault="00AC3F93" w:rsidP="00A44FC4">
            <w:pPr>
              <w:ind w:left="360"/>
            </w:pPr>
            <w:r w:rsidRPr="00A44FC4">
              <w:rPr>
                <w:b/>
                <w:bCs/>
              </w:rPr>
              <w:t>4.</w:t>
            </w:r>
            <w:r w:rsidRPr="00F1743C">
              <w:t xml:space="preserve">   Каковы успехи Вашего ребенка в обучении?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а) хорошие и отличные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б) стабильно положительные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в) неудовлетворительные</w:t>
            </w:r>
          </w:p>
          <w:p w:rsidR="00AC3F93" w:rsidRPr="00F1743C" w:rsidRDefault="00AC3F93" w:rsidP="00A44FC4">
            <w:pPr>
              <w:ind w:left="360"/>
            </w:pPr>
            <w:r w:rsidRPr="00A44FC4">
              <w:rPr>
                <w:b/>
                <w:bCs/>
              </w:rPr>
              <w:t>5.</w:t>
            </w:r>
            <w:r w:rsidRPr="00F1743C">
              <w:t xml:space="preserve">   Оправданы ли Ваши ожидания в отношении результатов обучения?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а) да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б) нет</w:t>
            </w:r>
          </w:p>
          <w:p w:rsidR="00AC3F93" w:rsidRPr="00F1743C" w:rsidRDefault="00AC3F93" w:rsidP="00A44FC4">
            <w:pPr>
              <w:ind w:left="720" w:hanging="360"/>
              <w:jc w:val="both"/>
            </w:pPr>
            <w:r w:rsidRPr="00A44FC4">
              <w:rPr>
                <w:b/>
                <w:bCs/>
              </w:rPr>
              <w:t>6.</w:t>
            </w:r>
            <w:r w:rsidRPr="00F1743C">
              <w:t xml:space="preserve">   Считаете ли Вы необходимым активное взаимодействие с учебным заведением для результативности обучения Вашего ребенка?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а) да, необходимо тесное взаимодействие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б) считаю достаточным получение информации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в) считаю это не обязательным</w:t>
            </w:r>
          </w:p>
          <w:p w:rsidR="00AC3F93" w:rsidRPr="00F1743C" w:rsidRDefault="00AC3F93" w:rsidP="00A44FC4">
            <w:pPr>
              <w:ind w:left="720" w:hanging="360"/>
            </w:pPr>
            <w:r w:rsidRPr="00F1743C">
              <w:t xml:space="preserve">      г) свой вариант_______________________________________________</w:t>
            </w:r>
          </w:p>
          <w:p w:rsidR="00AC3F93" w:rsidRPr="00F1743C" w:rsidRDefault="00AC3F93" w:rsidP="00A44FC4">
            <w:pPr>
              <w:ind w:left="720" w:hanging="360"/>
              <w:jc w:val="both"/>
            </w:pPr>
            <w:r w:rsidRPr="00A44FC4">
              <w:rPr>
                <w:b/>
                <w:bCs/>
              </w:rPr>
              <w:t>7.</w:t>
            </w:r>
            <w:r w:rsidRPr="00F1743C">
              <w:t xml:space="preserve">  Оцените по 10 балльной шкале степень взаимодействия Вашего ребенка и Вас с руководителем группы (где 0 минимальная, а 10 максимальная оценка)_________</w:t>
            </w:r>
          </w:p>
          <w:p w:rsidR="00AC3F93" w:rsidRPr="00F1743C" w:rsidRDefault="00AC3F93" w:rsidP="00A44FC4">
            <w:pPr>
              <w:ind w:left="720" w:hanging="360"/>
              <w:jc w:val="both"/>
            </w:pPr>
            <w:r w:rsidRPr="00A44FC4">
              <w:rPr>
                <w:b/>
                <w:bCs/>
              </w:rPr>
              <w:t>8.</w:t>
            </w:r>
            <w:r w:rsidRPr="00F1743C">
              <w:t xml:space="preserve">  </w:t>
            </w:r>
            <w:proofErr w:type="gramStart"/>
            <w:r w:rsidRPr="00F1743C">
              <w:t>На сколько</w:t>
            </w:r>
            <w:proofErr w:type="gramEnd"/>
            <w:r w:rsidRPr="00F1743C">
              <w:t xml:space="preserve"> Вы информированы о жизни ребенка в колледже, и из каких источников Вы получаете информацию?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а) руководитель группы регулярно информирует по телефону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б) информацию получаю только на родительских собраниях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в) сам звоню на отделение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г) информацию получаю со слов ребенка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д) свой вариант_______________________________________________</w:t>
            </w:r>
          </w:p>
          <w:p w:rsidR="00AC3F93" w:rsidRPr="00F1743C" w:rsidRDefault="00AC3F93" w:rsidP="00A44FC4">
            <w:pPr>
              <w:ind w:left="720" w:hanging="360"/>
            </w:pPr>
            <w:r w:rsidRPr="00A44FC4">
              <w:rPr>
                <w:b/>
                <w:bCs/>
              </w:rPr>
              <w:t>9.</w:t>
            </w:r>
            <w:r w:rsidRPr="00F1743C">
              <w:t xml:space="preserve">  Позволяют ли условия колледжа реализовать способности Вашего ребенка?</w:t>
            </w:r>
          </w:p>
          <w:p w:rsidR="00AC3F93" w:rsidRPr="00F1743C" w:rsidRDefault="00AC3F93" w:rsidP="00A44FC4">
            <w:pPr>
              <w:ind w:left="360" w:firstLine="180"/>
            </w:pPr>
            <w:r w:rsidRPr="00F1743C">
              <w:t xml:space="preserve">   а) создаются все условия для разностороннего развития ребенка</w:t>
            </w:r>
          </w:p>
          <w:p w:rsidR="00AC3F93" w:rsidRPr="00F1743C" w:rsidRDefault="00AC3F93" w:rsidP="00A44FC4">
            <w:pPr>
              <w:ind w:left="360" w:firstLine="180"/>
            </w:pPr>
            <w:r w:rsidRPr="00F1743C">
              <w:t xml:space="preserve">   б) создаются условия для развития отдельных способностей</w:t>
            </w:r>
          </w:p>
          <w:p w:rsidR="00AC3F93" w:rsidRPr="00F1743C" w:rsidRDefault="00AC3F93" w:rsidP="00A44FC4">
            <w:pPr>
              <w:ind w:left="720" w:hanging="180"/>
            </w:pPr>
            <w:r w:rsidRPr="00F1743C">
              <w:t xml:space="preserve">   в) создаются условия только для получения профессиональных навыков</w:t>
            </w:r>
          </w:p>
          <w:p w:rsidR="00AC3F93" w:rsidRPr="00F1743C" w:rsidRDefault="00AC3F93" w:rsidP="00A44FC4">
            <w:pPr>
              <w:ind w:left="360" w:firstLine="180"/>
            </w:pPr>
            <w:r w:rsidRPr="00F1743C">
              <w:t xml:space="preserve">   г) свой вариант_______________________________________________</w:t>
            </w:r>
          </w:p>
          <w:p w:rsidR="00AC3F93" w:rsidRPr="00F1743C" w:rsidRDefault="00AC3F93" w:rsidP="00A44FC4">
            <w:pPr>
              <w:ind w:left="720" w:hanging="360"/>
            </w:pPr>
            <w:r w:rsidRPr="00A44FC4">
              <w:rPr>
                <w:b/>
                <w:bCs/>
              </w:rPr>
              <w:t>10.</w:t>
            </w:r>
            <w:r w:rsidRPr="00F1743C">
              <w:t xml:space="preserve"> Нуждаетесь ли Вы в освещении психологических аспектов процесса воспитания?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а) да, это важно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б) иногда требуется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  в) не требуется</w:t>
            </w:r>
          </w:p>
          <w:p w:rsidR="00AC3F93" w:rsidRPr="00F1743C" w:rsidRDefault="00AC3F93" w:rsidP="00A44FC4">
            <w:pPr>
              <w:ind w:left="720" w:hanging="360"/>
            </w:pPr>
            <w:r w:rsidRPr="00A44FC4">
              <w:rPr>
                <w:b/>
                <w:bCs/>
              </w:rPr>
              <w:t>11.</w:t>
            </w:r>
            <w:r w:rsidRPr="00F1743C">
              <w:t xml:space="preserve"> Оцените по 10 бал</w:t>
            </w:r>
            <w:r>
              <w:t>л</w:t>
            </w:r>
            <w:r w:rsidRPr="00F1743C">
              <w:t>ьной шкале качество образовательных услуг, которые оказывают наше учебное заведение (где 0 минимальная, а 10 максимальная оценка)_______________</w:t>
            </w:r>
          </w:p>
          <w:p w:rsidR="00AC3F93" w:rsidRPr="00A44FC4" w:rsidRDefault="00AC3F93" w:rsidP="00A44FC4">
            <w:pPr>
              <w:ind w:left="360"/>
              <w:rPr>
                <w:b/>
                <w:bCs/>
              </w:rPr>
            </w:pPr>
          </w:p>
          <w:p w:rsidR="00AC3F93" w:rsidRPr="00A44FC4" w:rsidRDefault="00AC3F93" w:rsidP="00A44FC4">
            <w:pPr>
              <w:ind w:left="360"/>
              <w:rPr>
                <w:b/>
                <w:bCs/>
              </w:rPr>
            </w:pPr>
          </w:p>
          <w:p w:rsidR="00AC3F93" w:rsidRPr="00A44FC4" w:rsidRDefault="00AC3F93" w:rsidP="00A44FC4">
            <w:pPr>
              <w:ind w:left="360"/>
              <w:rPr>
                <w:b/>
                <w:bCs/>
              </w:rPr>
            </w:pPr>
          </w:p>
          <w:p w:rsidR="00AC3F93" w:rsidRPr="00A44FC4" w:rsidRDefault="00AC3F93" w:rsidP="00A44FC4">
            <w:pPr>
              <w:ind w:left="360"/>
              <w:rPr>
                <w:b/>
                <w:bCs/>
              </w:rPr>
            </w:pPr>
          </w:p>
          <w:p w:rsidR="00AC3F93" w:rsidRPr="00A44FC4" w:rsidRDefault="00AC3F93" w:rsidP="00A44FC4">
            <w:pPr>
              <w:ind w:left="360"/>
              <w:rPr>
                <w:b/>
                <w:bCs/>
              </w:rPr>
            </w:pPr>
          </w:p>
          <w:p w:rsidR="00AC3F93" w:rsidRPr="00F1743C" w:rsidRDefault="00AC3F93" w:rsidP="00A44FC4">
            <w:pPr>
              <w:ind w:left="360"/>
            </w:pPr>
            <w:r w:rsidRPr="00A44FC4">
              <w:rPr>
                <w:b/>
                <w:bCs/>
              </w:rPr>
              <w:t>12.</w:t>
            </w:r>
            <w:r w:rsidRPr="00F1743C">
              <w:t xml:space="preserve">     Поставьте отметку в графе, соответствующей степени Вашей удовлетворенности условиям обучения: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92"/>
              <w:gridCol w:w="2393"/>
              <w:gridCol w:w="2393"/>
              <w:gridCol w:w="2393"/>
            </w:tblGrid>
            <w:tr w:rsidR="00AC3F93" w:rsidRPr="00F1743C" w:rsidTr="00A44FC4"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9F0DAC"/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A44FC4">
                  <w:pPr>
                    <w:jc w:val="center"/>
                  </w:pPr>
                  <w:r w:rsidRPr="00F1743C">
                    <w:t>Вполне</w:t>
                  </w:r>
                </w:p>
                <w:p w:rsidR="00AC3F93" w:rsidRPr="00F1743C" w:rsidRDefault="00AC3F93" w:rsidP="00A44FC4">
                  <w:pPr>
                    <w:jc w:val="center"/>
                  </w:pPr>
                  <w:r w:rsidRPr="00F1743C">
                    <w:t>удовлетворен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A44FC4">
                  <w:pPr>
                    <w:jc w:val="center"/>
                  </w:pPr>
                  <w:r w:rsidRPr="00F1743C">
                    <w:t>Удовлетворен не полностью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A44FC4">
                  <w:pPr>
                    <w:jc w:val="center"/>
                  </w:pPr>
                  <w:proofErr w:type="spellStart"/>
                  <w:r w:rsidRPr="00F1743C">
                    <w:t>Неудовлетворен</w:t>
                  </w:r>
                  <w:proofErr w:type="spellEnd"/>
                </w:p>
              </w:tc>
            </w:tr>
            <w:tr w:rsidR="00AC3F93" w:rsidRPr="00F1743C" w:rsidTr="00A44FC4"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A44FC4">
                  <w:pPr>
                    <w:jc w:val="center"/>
                  </w:pPr>
                  <w:r w:rsidRPr="00F1743C">
                    <w:t>Материальная</w:t>
                  </w:r>
                </w:p>
                <w:p w:rsidR="00AC3F93" w:rsidRPr="00F1743C" w:rsidRDefault="00AC3F93" w:rsidP="00A44FC4">
                  <w:pPr>
                    <w:jc w:val="center"/>
                  </w:pPr>
                  <w:r w:rsidRPr="00F1743C">
                    <w:t>база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9F0DAC"/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9F0DAC"/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9F0DAC"/>
              </w:tc>
            </w:tr>
            <w:tr w:rsidR="00AC3F93" w:rsidRPr="00F1743C" w:rsidTr="00A44FC4"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A44FC4">
                  <w:pPr>
                    <w:jc w:val="center"/>
                  </w:pPr>
                  <w:r w:rsidRPr="00F1743C">
                    <w:t>Обеспечение информационными ресурсами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9F0DAC"/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9F0DAC"/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9F0DAC"/>
              </w:tc>
            </w:tr>
            <w:tr w:rsidR="00AC3F93" w:rsidRPr="00F1743C" w:rsidTr="00A44FC4"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A44FC4">
                  <w:pPr>
                    <w:jc w:val="center"/>
                  </w:pPr>
                  <w:r w:rsidRPr="00F1743C">
                    <w:t>Социальная</w:t>
                  </w:r>
                </w:p>
                <w:p w:rsidR="00AC3F93" w:rsidRPr="00F1743C" w:rsidRDefault="00AC3F93" w:rsidP="00A44FC4">
                  <w:pPr>
                    <w:jc w:val="center"/>
                  </w:pPr>
                  <w:r w:rsidRPr="00F1743C">
                    <w:t>среда</w:t>
                  </w:r>
                </w:p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9F0DAC"/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9F0DAC"/>
              </w:tc>
              <w:tc>
                <w:tcPr>
                  <w:tcW w:w="2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C3F93" w:rsidRPr="00F1743C" w:rsidRDefault="00AC3F93" w:rsidP="009F0DAC"/>
              </w:tc>
            </w:tr>
          </w:tbl>
          <w:p w:rsidR="00AC3F93" w:rsidRPr="00F1743C" w:rsidRDefault="00AC3F93" w:rsidP="009F0DAC"/>
          <w:p w:rsidR="00AC3F93" w:rsidRPr="00F1743C" w:rsidRDefault="00AC3F93" w:rsidP="00A44FC4">
            <w:pPr>
              <w:ind w:firstLine="360"/>
            </w:pPr>
            <w:r w:rsidRPr="00A44FC4">
              <w:rPr>
                <w:b/>
                <w:bCs/>
              </w:rPr>
              <w:t>13.</w:t>
            </w:r>
            <w:r w:rsidRPr="00F1743C">
              <w:t xml:space="preserve">    Что Вы считаете наиболее важным итогом обучения в колледже?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а) получение профессиональных знаний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б) возможность дальнейшего обучения в ВУЗе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в) трудоустройство по специальности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   г) получение диплома</w:t>
            </w:r>
          </w:p>
          <w:p w:rsidR="00AC3F93" w:rsidRPr="00F1743C" w:rsidRDefault="00AC3F93" w:rsidP="009F0DAC">
            <w:r w:rsidRPr="00F1743C">
              <w:t xml:space="preserve">          д) свой вариант________________________________________________</w:t>
            </w:r>
          </w:p>
          <w:p w:rsidR="00AC3F93" w:rsidRPr="00F1743C" w:rsidRDefault="00AC3F93" w:rsidP="00A44FC4">
            <w:pPr>
              <w:ind w:left="360"/>
            </w:pPr>
          </w:p>
          <w:p w:rsidR="00AC3F93" w:rsidRPr="00F1743C" w:rsidRDefault="00AC3F93" w:rsidP="00A44FC4">
            <w:pPr>
              <w:ind w:firstLine="360"/>
            </w:pPr>
            <w:r w:rsidRPr="00A44FC4">
              <w:rPr>
                <w:b/>
                <w:bCs/>
              </w:rPr>
              <w:t>14.</w:t>
            </w:r>
            <w:r w:rsidRPr="00F1743C">
              <w:t xml:space="preserve"> Какие бы Вы могли внести предложения:</w:t>
            </w:r>
          </w:p>
          <w:p w:rsidR="00AC3F93" w:rsidRPr="00F1743C" w:rsidRDefault="00AC3F93" w:rsidP="00A44FC4">
            <w:pPr>
              <w:ind w:left="360"/>
            </w:pPr>
            <w:r w:rsidRPr="00F1743C">
              <w:t>-по организации учебного процесса</w:t>
            </w:r>
          </w:p>
          <w:p w:rsidR="00AC3F93" w:rsidRDefault="00AC3F93" w:rsidP="00A44FC4">
            <w:pPr>
              <w:ind w:left="360"/>
            </w:pPr>
            <w:r w:rsidRPr="00F1743C">
              <w:t>________________________________________________________________</w:t>
            </w:r>
          </w:p>
          <w:p w:rsidR="00AC3F93" w:rsidRPr="00F1743C" w:rsidRDefault="00AC3F93" w:rsidP="00A44FC4">
            <w:pPr>
              <w:ind w:left="360"/>
            </w:pPr>
            <w:r>
              <w:t>________________________________________________________________</w:t>
            </w:r>
          </w:p>
          <w:p w:rsidR="00AC3F93" w:rsidRPr="00F1743C" w:rsidRDefault="00AC3F93" w:rsidP="00A44FC4">
            <w:pPr>
              <w:ind w:left="360"/>
            </w:pPr>
            <w:r w:rsidRPr="00F1743C">
              <w:t xml:space="preserve"> </w:t>
            </w:r>
            <w:r>
              <w:t>-</w:t>
            </w:r>
            <w:r w:rsidRPr="00F1743C">
              <w:t>по работе администрации</w:t>
            </w:r>
          </w:p>
          <w:p w:rsidR="00AC3F93" w:rsidRPr="00F1743C" w:rsidRDefault="00AC3F93" w:rsidP="00A44FC4">
            <w:pPr>
              <w:ind w:left="360"/>
            </w:pPr>
            <w:r w:rsidRPr="00F1743C">
              <w:t>________________________________________________________________</w:t>
            </w:r>
          </w:p>
          <w:p w:rsidR="00AC3F93" w:rsidRPr="00F1743C" w:rsidRDefault="00AC3F93" w:rsidP="00A44FC4">
            <w:pPr>
              <w:ind w:left="360"/>
            </w:pPr>
            <w:r w:rsidRPr="00F1743C">
              <w:t>________________________________________________________________</w:t>
            </w:r>
          </w:p>
          <w:p w:rsidR="00AC3F93" w:rsidRPr="00A44FC4" w:rsidRDefault="00AC3F93" w:rsidP="00A44FC4">
            <w:pPr>
              <w:spacing w:before="120"/>
              <w:ind w:left="357"/>
              <w:rPr>
                <w:bCs/>
              </w:rPr>
            </w:pPr>
            <w:r w:rsidRPr="00A44FC4">
              <w:rPr>
                <w:bCs/>
              </w:rPr>
              <w:t>Спасибо за сотрудничество.</w:t>
            </w:r>
          </w:p>
          <w:p w:rsidR="00AC3F93" w:rsidRPr="00F1743C" w:rsidRDefault="00AC3F93" w:rsidP="009F0DAC"/>
        </w:tc>
      </w:tr>
    </w:tbl>
    <w:p w:rsidR="009F0DAC" w:rsidRPr="00F1743C" w:rsidRDefault="009F0DAC" w:rsidP="009F0DAC"/>
    <w:sectPr w:rsidR="009F0DAC" w:rsidRPr="00F1743C" w:rsidSect="009356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14C1"/>
    <w:multiLevelType w:val="multilevel"/>
    <w:tmpl w:val="88D8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E76457"/>
    <w:multiLevelType w:val="hybridMultilevel"/>
    <w:tmpl w:val="88D85DF4"/>
    <w:lvl w:ilvl="0" w:tplc="E660A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333A29"/>
    <w:multiLevelType w:val="hybridMultilevel"/>
    <w:tmpl w:val="E8F21280"/>
    <w:lvl w:ilvl="0" w:tplc="E660A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AC"/>
    <w:rsid w:val="000E0DA3"/>
    <w:rsid w:val="00343009"/>
    <w:rsid w:val="00437B72"/>
    <w:rsid w:val="006A3EEE"/>
    <w:rsid w:val="0082378E"/>
    <w:rsid w:val="0093560F"/>
    <w:rsid w:val="009F0DAC"/>
    <w:rsid w:val="00A04B23"/>
    <w:rsid w:val="00A44FC4"/>
    <w:rsid w:val="00AC3F93"/>
    <w:rsid w:val="00C64ABB"/>
    <w:rsid w:val="00CE2C73"/>
    <w:rsid w:val="00CE3BDB"/>
    <w:rsid w:val="00EB0D5B"/>
    <w:rsid w:val="00F1743C"/>
    <w:rsid w:val="00FC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0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04B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A04B23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04B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04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0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04B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A04B23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04B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04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Убедительно просим Вас ответить на вопросы из этой  анкеты</vt:lpstr>
    </vt:vector>
  </TitlesOfParts>
  <Company>YarStTec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Убедительно просим Вас ответить на вопросы из этой  анкеты</dc:title>
  <dc:creator>Гость</dc:creator>
  <cp:lastModifiedBy>Елена</cp:lastModifiedBy>
  <cp:revision>2</cp:revision>
  <cp:lastPrinted>2009-09-08T13:27:00Z</cp:lastPrinted>
  <dcterms:created xsi:type="dcterms:W3CDTF">2025-05-28T09:00:00Z</dcterms:created>
  <dcterms:modified xsi:type="dcterms:W3CDTF">2025-05-28T09:00:00Z</dcterms:modified>
</cp:coreProperties>
</file>